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C5" w:rsidRDefault="004176C5" w:rsidP="004176C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2236597</wp:posOffset>
            </wp:positionH>
            <wp:positionV relativeFrom="paragraph">
              <wp:posOffset>266446</wp:posOffset>
            </wp:positionV>
            <wp:extent cx="1147763" cy="67901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679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EF8" w:rsidRDefault="00330EF8" w:rsidP="004176C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33B2" w:rsidRPr="00330EF8" w:rsidRDefault="007033B2" w:rsidP="004176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30EF8">
        <w:rPr>
          <w:rFonts w:ascii="Times New Roman" w:hAnsi="Times New Roman" w:cs="Times New Roman"/>
          <w:b/>
          <w:sz w:val="52"/>
          <w:szCs w:val="52"/>
        </w:rPr>
        <w:t>Southwestern College Student Government Association</w:t>
      </w:r>
    </w:p>
    <w:p w:rsidR="007033B2" w:rsidRPr="007033B2" w:rsidRDefault="001A3057" w:rsidP="00480C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p.m. Sunday, March 3rd</w:t>
      </w:r>
      <w:r w:rsidR="007033B2" w:rsidRPr="007033B2">
        <w:rPr>
          <w:rFonts w:ascii="Times New Roman" w:hAnsi="Times New Roman" w:cs="Times New Roman"/>
          <w:sz w:val="28"/>
          <w:szCs w:val="28"/>
        </w:rPr>
        <w:t>, 2019</w:t>
      </w:r>
    </w:p>
    <w:p w:rsidR="007033B2" w:rsidRPr="00330EF8" w:rsidRDefault="007033B2" w:rsidP="00330EF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33B2">
        <w:rPr>
          <w:rFonts w:ascii="Times New Roman" w:hAnsi="Times New Roman" w:cs="Times New Roman"/>
          <w:sz w:val="28"/>
          <w:szCs w:val="28"/>
          <w:u w:val="single"/>
        </w:rPr>
        <w:t>Meeting Agenda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Call to Order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>President Jones</w:t>
      </w:r>
    </w:p>
    <w:p w:rsidR="009F3E28" w:rsidRPr="00330EF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3:03 pm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Invocation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  <w:t xml:space="preserve">Open to </w:t>
      </w:r>
      <w:r w:rsidRPr="00330EF8">
        <w:rPr>
          <w:rFonts w:ascii="Times New Roman" w:hAnsi="Times New Roman" w:cs="Times New Roman"/>
          <w:sz w:val="26"/>
          <w:szCs w:val="26"/>
        </w:rPr>
        <w:t>Volunteers</w:t>
      </w:r>
    </w:p>
    <w:p w:rsidR="009F3E28" w:rsidRPr="00330EF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Marcus Richard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Last Meeting’s Minutes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>Secretary Crawford</w:t>
      </w:r>
    </w:p>
    <w:p w:rsidR="009F3E28" w:rsidRPr="009F3E2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Motion as Unread</w:t>
      </w:r>
    </w:p>
    <w:p w:rsidR="004176C5" w:rsidRDefault="007033B2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Roll Call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>Secretary Crawford</w:t>
      </w:r>
    </w:p>
    <w:p w:rsidR="001A3057" w:rsidRDefault="001A3057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Career Center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Dr. Tracy Frederick</w:t>
      </w:r>
    </w:p>
    <w:p w:rsidR="009F3E2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2016 President Andrews started Strategic Planning process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250 ideas were suggested through students/faculty</w:t>
      </w:r>
    </w:p>
    <w:p w:rsidR="009F3E28" w:rsidRDefault="009F3E28" w:rsidP="009F3E28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Needed to decide what would impact students immediately and overtime</w:t>
      </w:r>
    </w:p>
    <w:p w:rsidR="009F3E2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things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Created a strong and robust Honors Program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Created a center for career and vocation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Branding initiative and marketing plans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Campus master plan for physical plant and facilities, one premiere learning space in each building</w:t>
      </w:r>
    </w:p>
    <w:p w:rsidR="009F3E2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Oncley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library—Beech 2</w:t>
      </w:r>
      <w:r w:rsidRPr="009F3E28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floor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Used as a space for learning, speakers, study, and a collaborative space</w:t>
      </w:r>
    </w:p>
    <w:p w:rsidR="009F3E2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Career Center plan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Help students find out what to do when their dream job is no longer their dream job</w:t>
      </w:r>
    </w:p>
    <w:p w:rsidR="009F3E28" w:rsidRDefault="009F3E28" w:rsidP="009F3E28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Doesn’t take the place of faculty</w:t>
      </w:r>
    </w:p>
    <w:p w:rsidR="009F3E28" w:rsidRDefault="009F3E28" w:rsidP="009F3E28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Helps them find a faculty person for help with internships/interviews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Director</w:t>
      </w:r>
    </w:p>
    <w:p w:rsidR="009F3E28" w:rsidRDefault="009F3E28" w:rsidP="009F3E28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High energy, a place for students, always available</w:t>
      </w:r>
    </w:p>
    <w:p w:rsidR="009F3E28" w:rsidRDefault="009F3E28" w:rsidP="009F3E28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Has to be collaborative with faculty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Place</w:t>
      </w:r>
    </w:p>
    <w:p w:rsidR="009F3E28" w:rsidRDefault="009F3E28" w:rsidP="009F3E28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Center of campus, confidential, full time staff</w:t>
      </w:r>
    </w:p>
    <w:p w:rsidR="009F3E28" w:rsidRDefault="009F3E28" w:rsidP="009F3E28">
      <w:pPr>
        <w:pStyle w:val="ListParagraph"/>
        <w:numPr>
          <w:ilvl w:val="4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Library, in the back of the library where the math help desk is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Include</w:t>
      </w:r>
    </w:p>
    <w:p w:rsidR="009F3E28" w:rsidRDefault="009F3E28" w:rsidP="009F3E28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Workshops, resume and interview help, job fair, place to network</w:t>
      </w:r>
    </w:p>
    <w:p w:rsidR="009F3E28" w:rsidRDefault="009F3E28" w:rsidP="009F3E28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Still will be a place for classes and tutoring</w:t>
      </w:r>
    </w:p>
    <w:p w:rsidR="009F3E2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Will be open in August 2019</w:t>
      </w:r>
    </w:p>
    <w:p w:rsidR="001A3057" w:rsidRDefault="001A3057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Registration Process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Dr. Ross Peterson-Veatch</w:t>
      </w:r>
    </w:p>
    <w:p w:rsidR="009F3E28" w:rsidRDefault="009F3E28" w:rsidP="009F3E2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Senior class status has first priority starting March 22</w:t>
      </w:r>
      <w:r w:rsidRPr="009F3E28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at 7:00 am</w:t>
      </w:r>
    </w:p>
    <w:p w:rsidR="009F3E28" w:rsidRDefault="009F3E28" w:rsidP="009F3E28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Have 2 days to complete</w:t>
      </w:r>
    </w:p>
    <w:p w:rsidR="00C63CC1" w:rsidRDefault="00C63CC1" w:rsidP="0091463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63CC1">
        <w:rPr>
          <w:rFonts w:ascii="Times New Roman" w:hAnsi="Times New Roman" w:cs="Times New Roman"/>
          <w:sz w:val="26"/>
          <w:szCs w:val="26"/>
        </w:rPr>
        <w:t xml:space="preserve">Junior class status March 25 </w:t>
      </w:r>
      <w:r>
        <w:rPr>
          <w:rFonts w:ascii="Times New Roman" w:hAnsi="Times New Roman" w:cs="Times New Roman"/>
          <w:sz w:val="26"/>
          <w:szCs w:val="26"/>
        </w:rPr>
        <w:t>at 7:00 am</w:t>
      </w:r>
      <w:r w:rsidRPr="00C63C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3CC1" w:rsidRPr="00C63CC1" w:rsidRDefault="00C63CC1" w:rsidP="0091463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C63CC1">
        <w:rPr>
          <w:rFonts w:ascii="Times New Roman" w:hAnsi="Times New Roman" w:cs="Times New Roman"/>
          <w:sz w:val="26"/>
          <w:szCs w:val="26"/>
        </w:rPr>
        <w:t>Sophomore class status March 27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 7:00 am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Freshman/other March 29</w:t>
      </w:r>
      <w:r w:rsidRPr="00C63C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 7:00 am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Benefits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Helps make sure you get your classes if you are graduating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Someone to talk to when registering, instead of at midnight and no one to talk to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Waitlists work the way they are supposed to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Can still put classes in cart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Will get a reminder email when it is your turn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Doesn’t change anything about stops just the timing of registering</w:t>
      </w:r>
    </w:p>
    <w:p w:rsidR="00C63CC1" w:rsidRPr="00330EF8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Collected information from incoming freshman about their preferences of classes and will wait until April 1</w:t>
      </w:r>
      <w:r w:rsidRPr="00C63CC1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to put in what classes they would like to take</w:t>
      </w:r>
    </w:p>
    <w:p w:rsidR="004176C5" w:rsidRDefault="00B8303A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Food Committee</w:t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  <w:t>Senator Richard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Changes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How to keep waffles all day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Turkey bacon and sausage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Changing up breakfast foods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More options of cereal and drinks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Things they will do soon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Made to order grill</w:t>
      </w:r>
    </w:p>
    <w:p w:rsidR="00C63CC1" w:rsidRDefault="00C63CC1" w:rsidP="00C63CC1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Works like the omelet station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Specials in java jinx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Music playing softly in café</w:t>
      </w:r>
    </w:p>
    <w:p w:rsidR="00C63CC1" w:rsidRP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Changing up weekend café hours for one day being lunch/dinner instead of both being brunch</w:t>
      </w:r>
    </w:p>
    <w:p w:rsidR="004176C5" w:rsidRDefault="00B8303A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SGA Budget Proposal</w:t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="001A3057">
        <w:rPr>
          <w:rFonts w:ascii="Times New Roman" w:hAnsi="Times New Roman" w:cs="Times New Roman"/>
          <w:sz w:val="26"/>
          <w:szCs w:val="26"/>
        </w:rPr>
        <w:tab/>
      </w:r>
      <w:r w:rsidR="00480C6B" w:rsidRPr="00330EF8">
        <w:rPr>
          <w:rFonts w:ascii="Times New Roman" w:hAnsi="Times New Roman" w:cs="Times New Roman"/>
          <w:sz w:val="26"/>
          <w:szCs w:val="26"/>
        </w:rPr>
        <w:t>Treasurer Enriquez-Chavez</w:t>
      </w:r>
    </w:p>
    <w:p w:rsidR="00C63CC1" w:rsidRPr="00330EF8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$10,158 Approved</w:t>
      </w:r>
    </w:p>
    <w:p w:rsidR="004176C5" w:rsidRDefault="00480C6B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Reconstruction of SGA</w:t>
      </w:r>
      <w:r w:rsidR="004176C5"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  <w:t>Anjaih Clemons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 positions</w:t>
      </w:r>
    </w:p>
    <w:p w:rsidR="00C63CC1" w:rsidRPr="00330EF8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RSO, VP of Finance, VP of Communication, VP of Student Concerns</w:t>
      </w:r>
    </w:p>
    <w:p w:rsidR="00480C6B" w:rsidRDefault="00480C6B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SGA Applications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  <w:t>President Jones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Senator/Executive Applications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 now, close the 6</w:t>
      </w:r>
      <w:r w:rsidRPr="00C63CC1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 and elections are the 7</w:t>
      </w:r>
      <w:r w:rsidRPr="00C63CC1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and 8</w:t>
      </w:r>
      <w:r w:rsidRPr="00C63CC1">
        <w:rPr>
          <w:rFonts w:ascii="Times New Roman" w:hAnsi="Times New Roman" w:cs="Times New Roman"/>
          <w:sz w:val="26"/>
          <w:szCs w:val="26"/>
          <w:vertAlign w:val="superscript"/>
        </w:rPr>
        <w:t>th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Grants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Available this week and will be due March 18</w:t>
      </w:r>
      <w:r w:rsidRPr="00C63CC1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Departmental Grant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Professional Development Grant</w:t>
      </w:r>
    </w:p>
    <w:p w:rsidR="00C63CC1" w:rsidRPr="00330EF8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Campus Improvement Grant</w:t>
      </w:r>
    </w:p>
    <w:p w:rsidR="00480C6B" w:rsidRDefault="00480C6B" w:rsidP="007033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 xml:space="preserve">Miscellaneous SGA business </w:t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</w:r>
      <w:r w:rsidRPr="00330EF8">
        <w:rPr>
          <w:rFonts w:ascii="Times New Roman" w:hAnsi="Times New Roman" w:cs="Times New Roman"/>
          <w:sz w:val="26"/>
          <w:szCs w:val="26"/>
        </w:rPr>
        <w:tab/>
        <w:t>President Jones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Tickets supporting Rodger Moon’s one-man show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Help provide money for their summer program</w:t>
      </w:r>
    </w:p>
    <w:p w:rsidR="00C63CC1" w:rsidRDefault="00C63CC1" w:rsidP="00C63CC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Cowley County House of Hope</w:t>
      </w:r>
    </w:p>
    <w:p w:rsidR="00C63CC1" w:rsidRDefault="00C63CC1" w:rsidP="00C63CC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“Boxed-In” event April 2</w:t>
      </w:r>
      <w:r w:rsidRPr="00C63CC1">
        <w:rPr>
          <w:rFonts w:ascii="Times New Roman" w:hAnsi="Times New Roman" w:cs="Times New Roman"/>
          <w:sz w:val="26"/>
          <w:szCs w:val="26"/>
          <w:vertAlign w:val="superscript"/>
        </w:rPr>
        <w:t>nd</w:t>
      </w:r>
    </w:p>
    <w:p w:rsidR="00C63CC1" w:rsidRDefault="00C63CC1" w:rsidP="00C63CC1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Experience of being homeless by living in a box at the fairground</w:t>
      </w:r>
    </w:p>
    <w:p w:rsidR="00C63CC1" w:rsidRDefault="0054440F" w:rsidP="00C63CC1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Dinner will be provided</w:t>
      </w:r>
    </w:p>
    <w:p w:rsidR="0054440F" w:rsidRPr="00330EF8" w:rsidRDefault="0054440F" w:rsidP="00C63CC1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Help to raise money</w:t>
      </w:r>
    </w:p>
    <w:p w:rsidR="004176C5" w:rsidRPr="00330EF8" w:rsidRDefault="007033B2" w:rsidP="004176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Coming Up</w:t>
      </w:r>
    </w:p>
    <w:p w:rsidR="004176C5" w:rsidRPr="00330EF8" w:rsidRDefault="007033B2" w:rsidP="004176C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 xml:space="preserve">Next Meeting – </w:t>
      </w:r>
      <w:r w:rsidR="001A3057">
        <w:rPr>
          <w:rFonts w:ascii="Times New Roman" w:hAnsi="Times New Roman" w:cs="Times New Roman"/>
          <w:sz w:val="26"/>
          <w:szCs w:val="26"/>
        </w:rPr>
        <w:t>March 24th</w:t>
      </w:r>
      <w:r w:rsidR="004176C5" w:rsidRPr="00330EF8">
        <w:rPr>
          <w:rFonts w:ascii="Times New Roman" w:hAnsi="Times New Roman" w:cs="Times New Roman"/>
          <w:sz w:val="26"/>
          <w:szCs w:val="26"/>
        </w:rPr>
        <w:t>, 2019</w:t>
      </w:r>
    </w:p>
    <w:p w:rsidR="004176C5" w:rsidRPr="00330EF8" w:rsidRDefault="007033B2" w:rsidP="004176C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Adjournment</w:t>
      </w:r>
    </w:p>
    <w:p w:rsidR="004176C5" w:rsidRDefault="007033B2" w:rsidP="00330EF8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330EF8">
        <w:rPr>
          <w:rFonts w:ascii="Times New Roman" w:hAnsi="Times New Roman" w:cs="Times New Roman"/>
          <w:sz w:val="26"/>
          <w:szCs w:val="26"/>
        </w:rPr>
        <w:t>Motion to adjourn</w:t>
      </w:r>
    </w:p>
    <w:p w:rsidR="0054440F" w:rsidRPr="00330EF8" w:rsidRDefault="0054440F" w:rsidP="0054440F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4:26 pm</w:t>
      </w:r>
      <w:bookmarkStart w:id="0" w:name="_GoBack"/>
      <w:bookmarkEnd w:id="0"/>
    </w:p>
    <w:sectPr w:rsidR="0054440F" w:rsidRPr="00330EF8" w:rsidSect="00330E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4188E"/>
    <w:multiLevelType w:val="hybridMultilevel"/>
    <w:tmpl w:val="95A43E7E"/>
    <w:lvl w:ilvl="0" w:tplc="387086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B2"/>
    <w:rsid w:val="001A3057"/>
    <w:rsid w:val="001C4F11"/>
    <w:rsid w:val="002010C3"/>
    <w:rsid w:val="00247987"/>
    <w:rsid w:val="00330EF8"/>
    <w:rsid w:val="003A5E3A"/>
    <w:rsid w:val="004176C5"/>
    <w:rsid w:val="0043074D"/>
    <w:rsid w:val="00480C6B"/>
    <w:rsid w:val="0054440F"/>
    <w:rsid w:val="0061564B"/>
    <w:rsid w:val="007033B2"/>
    <w:rsid w:val="009F3E28"/>
    <w:rsid w:val="00B02E75"/>
    <w:rsid w:val="00B8303A"/>
    <w:rsid w:val="00BE64FA"/>
    <w:rsid w:val="00C63CC1"/>
    <w:rsid w:val="00C71196"/>
    <w:rsid w:val="00C77139"/>
    <w:rsid w:val="00E07EDF"/>
    <w:rsid w:val="00F551CC"/>
    <w:rsid w:val="00F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5838"/>
  <w15:chartTrackingRefBased/>
  <w15:docId w15:val="{3AFC13A0-F435-4513-8FD9-30CB0CA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3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Kouame</dc:creator>
  <cp:keywords/>
  <dc:description/>
  <cp:lastModifiedBy>Taylor Crawford</cp:lastModifiedBy>
  <cp:revision>2</cp:revision>
  <cp:lastPrinted>2019-03-03T20:41:00Z</cp:lastPrinted>
  <dcterms:created xsi:type="dcterms:W3CDTF">2019-03-04T04:33:00Z</dcterms:created>
  <dcterms:modified xsi:type="dcterms:W3CDTF">2019-03-04T04:33:00Z</dcterms:modified>
</cp:coreProperties>
</file>