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78745D8" w:rsidP="678745D8" w:rsidRDefault="678745D8" w14:paraId="01B8C37A" w14:textId="41605F5D">
      <w:pPr>
        <w:pStyle w:val="Normal"/>
        <w:spacing w:after="0"/>
        <w:ind w:left="0"/>
        <w:jc w:val="center"/>
        <w:rPr>
          <w:b w:val="1"/>
          <w:bCs w:val="1"/>
          <w:sz w:val="36"/>
          <w:szCs w:val="36"/>
        </w:rPr>
      </w:pPr>
      <w:r w:rsidRPr="678745D8" w:rsidR="678745D8">
        <w:rPr>
          <w:b w:val="1"/>
          <w:bCs w:val="1"/>
          <w:sz w:val="36"/>
          <w:szCs w:val="36"/>
        </w:rPr>
        <w:t>Southwestern College</w:t>
      </w:r>
    </w:p>
    <w:p w:rsidR="678745D8" w:rsidP="678745D8" w:rsidRDefault="678745D8" w14:paraId="7915A8FF" w14:textId="43C52DAE">
      <w:pPr>
        <w:pStyle w:val="Normal"/>
        <w:spacing w:after="0"/>
        <w:ind w:left="0"/>
        <w:jc w:val="center"/>
        <w:rPr>
          <w:b w:val="1"/>
          <w:bCs w:val="1"/>
          <w:sz w:val="36"/>
          <w:szCs w:val="36"/>
        </w:rPr>
      </w:pPr>
      <w:r w:rsidRPr="678745D8" w:rsidR="678745D8">
        <w:rPr>
          <w:b w:val="1"/>
          <w:bCs w:val="1"/>
          <w:sz w:val="36"/>
          <w:szCs w:val="36"/>
        </w:rPr>
        <w:t>International Student Office</w:t>
      </w:r>
    </w:p>
    <w:p w:rsidR="678745D8" w:rsidP="678745D8" w:rsidRDefault="678745D8" w14:paraId="6607565C" w14:textId="160B9991">
      <w:pPr>
        <w:pStyle w:val="Normal"/>
        <w:spacing w:after="0"/>
        <w:ind w:left="0"/>
      </w:pPr>
    </w:p>
    <w:p w:rsidR="678745D8" w:rsidP="678745D8" w:rsidRDefault="678745D8" w14:paraId="2EE30C2F" w14:textId="2267C32F">
      <w:pPr>
        <w:pStyle w:val="Normal"/>
        <w:spacing w:after="0"/>
        <w:ind w:left="0"/>
        <w:jc w:val="center"/>
        <w:rPr>
          <w:b w:val="1"/>
          <w:bCs w:val="1"/>
          <w:sz w:val="28"/>
          <w:szCs w:val="28"/>
          <w:u w:val="single"/>
        </w:rPr>
      </w:pPr>
      <w:r w:rsidRPr="678745D8" w:rsidR="678745D8">
        <w:rPr>
          <w:b w:val="1"/>
          <w:bCs w:val="1"/>
          <w:sz w:val="28"/>
          <w:szCs w:val="28"/>
          <w:u w:val="single"/>
        </w:rPr>
        <w:t>F-1 Optical Practical Training Information</w:t>
      </w:r>
    </w:p>
    <w:p w:rsidR="678745D8" w:rsidP="678745D8" w:rsidRDefault="678745D8" w14:paraId="77D624C6" w14:textId="1B8C265B">
      <w:pPr>
        <w:pStyle w:val="Normal"/>
        <w:spacing w:after="0"/>
        <w:ind w:left="0"/>
      </w:pPr>
    </w:p>
    <w:p w:rsidR="678745D8" w:rsidP="678745D8" w:rsidRDefault="678745D8" w14:paraId="051D5C61" w14:textId="442D4FE4">
      <w:pPr>
        <w:pStyle w:val="Normal"/>
        <w:spacing w:after="0"/>
        <w:ind w:left="0"/>
      </w:pPr>
    </w:p>
    <w:p xmlns:wp14="http://schemas.microsoft.com/office/word/2010/wordml" w:rsidR="00CB00D8" w:rsidP="00882E35" w:rsidRDefault="00A72CCE" w14:paraId="5F8773CA" wp14:textId="77777777">
      <w:pPr>
        <w:pStyle w:val="ListParagraph"/>
        <w:numPr>
          <w:ilvl w:val="0"/>
          <w:numId w:val="4"/>
        </w:numPr>
        <w:spacing w:after="0"/>
      </w:pPr>
      <w:r>
        <w:t xml:space="preserve">Schedule a 1 hour meeting with the International Student Advisor – Dan Falk, </w:t>
      </w:r>
      <w:hyperlink w:history="1" r:id="rId5">
        <w:r w:rsidRPr="00FA617F">
          <w:rPr>
            <w:rStyle w:val="Hyperlink"/>
          </w:rPr>
          <w:t>Dan.Falk@sckan.edu</w:t>
        </w:r>
      </w:hyperlink>
    </w:p>
    <w:p xmlns:wp14="http://schemas.microsoft.com/office/word/2010/wordml" w:rsidR="00A72CCE" w:rsidP="00882E35" w:rsidRDefault="00A72CCE" w14:paraId="4C4AD7C3" wp14:textId="77777777">
      <w:pPr>
        <w:spacing w:after="0"/>
        <w:ind w:firstLine="360"/>
      </w:pPr>
      <w:r>
        <w:t>(Together you will complete all forms for your OPT)</w:t>
      </w:r>
    </w:p>
    <w:p xmlns:wp14="http://schemas.microsoft.com/office/word/2010/wordml" w:rsidR="00A72CCE" w:rsidRDefault="00A72CCE" w14:paraId="672A6659" wp14:textId="77777777"/>
    <w:p xmlns:wp14="http://schemas.microsoft.com/office/word/2010/wordml" w:rsidR="00A72CCE" w:rsidP="00882E35" w:rsidRDefault="00A72CCE" w14:paraId="4A548AC5" wp14:textId="77777777">
      <w:pPr>
        <w:pStyle w:val="ListParagraph"/>
        <w:numPr>
          <w:ilvl w:val="0"/>
          <w:numId w:val="4"/>
        </w:numPr>
      </w:pPr>
      <w:r>
        <w:t xml:space="preserve">Please read “Frequently Asked Questions” below: </w:t>
      </w:r>
      <w:hyperlink w:history="1" r:id="rId6">
        <w:r w:rsidRPr="00FA617F">
          <w:rPr>
            <w:rStyle w:val="Hyperlink"/>
          </w:rPr>
          <w:t>https://drive.google.com/file/d/1XihIJoWo4RQMLMkCxUMuQojUyGGS6BZh/view?usp=sharing</w:t>
        </w:r>
      </w:hyperlink>
      <w:r>
        <w:t xml:space="preserve"> </w:t>
      </w:r>
    </w:p>
    <w:p xmlns:wp14="http://schemas.microsoft.com/office/word/2010/wordml" w:rsidR="00A72CCE" w:rsidP="678745D8" w:rsidRDefault="00A72CCE" w14:paraId="0A37501D" wp14:textId="77777777" wp14:noSpellErr="1">
      <w:pPr>
        <w:pStyle w:val="Normal"/>
        <w:ind w:left="0"/>
      </w:pPr>
    </w:p>
    <w:p w:rsidR="678745D8" w:rsidP="678745D8" w:rsidRDefault="678745D8" w14:paraId="237F2900" w14:textId="74FAE310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78745D8">
        <w:rPr/>
        <w:t>Student OPT form (please feel this out before your meeting with International Student Advisor)</w:t>
      </w:r>
    </w:p>
    <w:p xmlns:wp14="http://schemas.microsoft.com/office/word/2010/wordml" w:rsidR="00A72CCE" w:rsidP="00882E35" w:rsidRDefault="00A72CCE" w14:paraId="35BFBC15" wp14:textId="4E45CA39">
      <w:pPr>
        <w:pStyle w:val="ListParagraph"/>
        <w:numPr>
          <w:ilvl w:val="0"/>
          <w:numId w:val="4"/>
        </w:numPr>
        <w:rPr/>
      </w:pPr>
      <w:r w:rsidR="00A72CCE">
        <w:rPr/>
        <w:t>Your academic advisor will need to fill out the “OPT Recommendation Form”</w:t>
      </w:r>
      <w:r w:rsidR="003F097F">
        <w:rPr/>
        <w:t xml:space="preserve"> (Part B) and then bring this with you to your meeting with the International Student Advisor.</w:t>
      </w:r>
    </w:p>
    <w:p xmlns:wp14="http://schemas.microsoft.com/office/word/2010/wordml" w:rsidR="00A72CCE" w:rsidP="00882E35" w:rsidRDefault="00A72CCE" w14:paraId="44022C1E" wp14:textId="7AEECA42">
      <w:pPr>
        <w:pStyle w:val="ListParagraph"/>
        <w:numPr>
          <w:ilvl w:val="0"/>
          <w:numId w:val="4"/>
        </w:numPr>
        <w:rPr/>
      </w:pPr>
      <w:r w:rsidR="00A72CCE">
        <w:rPr/>
        <w:t xml:space="preserve">ISO will issue a new I-20 for you in </w:t>
      </w:r>
      <w:r w:rsidR="00A72CCE">
        <w:rPr/>
        <w:t>5</w:t>
      </w:r>
      <w:r w:rsidR="00A72CCE">
        <w:rPr/>
        <w:t xml:space="preserve"> business days recommending OPT. You will send a photocopy of this new I-20 with your application to USCIS.</w:t>
      </w:r>
    </w:p>
    <w:p xmlns:wp14="http://schemas.microsoft.com/office/word/2010/wordml" w:rsidR="00A72CCE" w:rsidRDefault="00A72CCE" w14:paraId="5DAB6C7B" wp14:textId="77777777"/>
    <w:p xmlns:wp14="http://schemas.microsoft.com/office/word/2010/wordml" w:rsidR="00A72CCE" w:rsidP="00882E35" w:rsidRDefault="00A72CCE" w14:paraId="49C47D3A" wp14:textId="77777777">
      <w:pPr>
        <w:pStyle w:val="ListParagraph"/>
        <w:numPr>
          <w:ilvl w:val="0"/>
          <w:numId w:val="4"/>
        </w:numPr>
      </w:pPr>
      <w:r>
        <w:t>The Student Affairs office will mail your OPT application to USCIS by certified mail.</w:t>
      </w:r>
    </w:p>
    <w:p xmlns:wp14="http://schemas.microsoft.com/office/word/2010/wordml" w:rsidR="003F097F" w:rsidP="003F097F" w:rsidRDefault="003F097F" w14:paraId="3F7501F9" wp14:textId="77777777">
      <w:pPr>
        <w:spacing w:after="0"/>
      </w:pPr>
      <w:r>
        <w:t xml:space="preserve">                            USCIS</w:t>
      </w:r>
    </w:p>
    <w:p xmlns:wp14="http://schemas.microsoft.com/office/word/2010/wordml" w:rsidR="003F097F" w:rsidP="003F097F" w:rsidRDefault="003F097F" w14:paraId="580EF756" wp14:textId="77777777">
      <w:pPr>
        <w:spacing w:after="0"/>
      </w:pPr>
      <w:r>
        <w:t xml:space="preserve">                            Attn: AOS</w:t>
      </w:r>
    </w:p>
    <w:p xmlns:wp14="http://schemas.microsoft.com/office/word/2010/wordml" w:rsidR="003F097F" w:rsidP="003F097F" w:rsidRDefault="003F097F" w14:paraId="19BFAB8C" wp14:textId="77777777">
      <w:pPr>
        <w:spacing w:after="0"/>
      </w:pPr>
      <w:r>
        <w:t xml:space="preserve">                            1820 E. </w:t>
      </w:r>
      <w:proofErr w:type="spellStart"/>
      <w:r>
        <w:t>Skyharbor</w:t>
      </w:r>
      <w:proofErr w:type="spellEnd"/>
      <w:r>
        <w:t xml:space="preserve"> Circle S</w:t>
      </w:r>
    </w:p>
    <w:p xmlns:wp14="http://schemas.microsoft.com/office/word/2010/wordml" w:rsidR="003F097F" w:rsidP="003F097F" w:rsidRDefault="003F097F" w14:paraId="60C1347C" wp14:textId="77777777">
      <w:pPr>
        <w:spacing w:after="0"/>
      </w:pPr>
      <w:r>
        <w:t xml:space="preserve">                            Suite 100</w:t>
      </w:r>
    </w:p>
    <w:p xmlns:wp14="http://schemas.microsoft.com/office/word/2010/wordml" w:rsidR="003F097F" w:rsidP="003F097F" w:rsidRDefault="003F097F" w14:paraId="0ECD1DB1" wp14:textId="77777777">
      <w:pPr>
        <w:spacing w:after="0"/>
      </w:pPr>
      <w:r>
        <w:t xml:space="preserve">                            Phoenix, AZ 85034</w:t>
      </w:r>
    </w:p>
    <w:p xmlns:wp14="http://schemas.microsoft.com/office/word/2010/wordml" w:rsidR="003F097F" w:rsidP="003F097F" w:rsidRDefault="003F097F" w14:paraId="02EB378F" wp14:textId="77777777">
      <w:pPr>
        <w:spacing w:after="0"/>
      </w:pPr>
    </w:p>
    <w:p xmlns:wp14="http://schemas.microsoft.com/office/word/2010/wordml" w:rsidR="00A72CCE" w:rsidP="00882E35" w:rsidRDefault="00A72CCE" w14:paraId="64666AB2" wp14:textId="77777777">
      <w:pPr>
        <w:pStyle w:val="ListParagraph"/>
        <w:numPr>
          <w:ilvl w:val="0"/>
          <w:numId w:val="5"/>
        </w:numPr>
      </w:pPr>
      <w:r>
        <w:t>The Student Affairs office w</w:t>
      </w:r>
      <w:r w:rsidR="003F097F">
        <w:t>ill keep copies of all of your paperwork.</w:t>
      </w:r>
    </w:p>
    <w:p xmlns:wp14="http://schemas.microsoft.com/office/word/2010/wordml" w:rsidR="00E9230B" w:rsidP="00882E35" w:rsidRDefault="00E9230B" w14:paraId="53F273C8" wp14:textId="77777777">
      <w:pPr>
        <w:pStyle w:val="ListParagraph"/>
        <w:numPr>
          <w:ilvl w:val="0"/>
          <w:numId w:val="5"/>
        </w:numPr>
      </w:pPr>
      <w:bookmarkStart w:name="_GoBack" w:id="0"/>
      <w:bookmarkEnd w:id="0"/>
      <w:r>
        <w:t>You will receive a notice (Form I-797) from USCIS with a tracking number (located in the upper left hand corner of the receipt) that can be used to follow the progress of your case at www.uscis.gov</w:t>
      </w:r>
    </w:p>
    <w:p xmlns:wp14="http://schemas.microsoft.com/office/word/2010/wordml" w:rsidR="00B25D85" w:rsidRDefault="00B25D85" w14:paraId="6A05A809" wp14:textId="77777777"/>
    <w:p xmlns:wp14="http://schemas.microsoft.com/office/word/2010/wordml" w:rsidR="00B25D85" w:rsidRDefault="00B25D85" w14:paraId="5A39BBE3" wp14:textId="77777777"/>
    <w:p w:rsidR="678745D8" w:rsidP="678745D8" w:rsidRDefault="678745D8" w14:paraId="0AECF6CF" w14:textId="6A2CE70E">
      <w:pPr>
        <w:rPr>
          <w:b w:val="1"/>
          <w:bCs w:val="1"/>
        </w:rPr>
      </w:pPr>
    </w:p>
    <w:p w:rsidR="678745D8" w:rsidP="678745D8" w:rsidRDefault="678745D8" w14:paraId="294704F3" w14:textId="5CB4D6D4">
      <w:pPr>
        <w:rPr>
          <w:b w:val="1"/>
          <w:bCs w:val="1"/>
        </w:rPr>
      </w:pPr>
    </w:p>
    <w:p w:rsidR="678745D8" w:rsidP="678745D8" w:rsidRDefault="678745D8" w14:paraId="7736E136" w14:textId="7EE1583B">
      <w:pPr>
        <w:rPr>
          <w:b w:val="1"/>
          <w:bCs w:val="1"/>
        </w:rPr>
      </w:pPr>
    </w:p>
    <w:p xmlns:wp14="http://schemas.microsoft.com/office/word/2010/wordml" w:rsidRPr="00B25D85" w:rsidR="00B25D85" w:rsidRDefault="00B25D85" w14:paraId="7BF6A892" wp14:textId="77777777">
      <w:pPr>
        <w:rPr>
          <w:b/>
        </w:rPr>
      </w:pPr>
      <w:r w:rsidRPr="00B25D85">
        <w:rPr>
          <w:b/>
        </w:rPr>
        <w:t>APPLICATION MATERIALS (submitted in this order)</w:t>
      </w:r>
    </w:p>
    <w:p xmlns:wp14="http://schemas.microsoft.com/office/word/2010/wordml" w:rsidR="00B25D85" w:rsidP="00EE79A3" w:rsidRDefault="00B25D85" w14:paraId="76AEE83E" wp14:textId="77777777">
      <w:pPr>
        <w:pStyle w:val="ListParagraph"/>
        <w:numPr>
          <w:ilvl w:val="0"/>
          <w:numId w:val="1"/>
        </w:numPr>
      </w:pPr>
      <w:r>
        <w:t>Fee of $410.00</w:t>
      </w:r>
    </w:p>
    <w:p xmlns:wp14="http://schemas.microsoft.com/office/word/2010/wordml" w:rsidR="00B25D85" w:rsidP="00EE79A3" w:rsidRDefault="00B25D85" w14:paraId="03581485" wp14:textId="77777777">
      <w:pPr>
        <w:pStyle w:val="ListParagraph"/>
        <w:numPr>
          <w:ilvl w:val="0"/>
          <w:numId w:val="1"/>
        </w:numPr>
      </w:pPr>
      <w:r>
        <w:t>You can by:</w:t>
      </w:r>
    </w:p>
    <w:p xmlns:wp14="http://schemas.microsoft.com/office/word/2010/wordml" w:rsidR="00B25D85" w:rsidP="00882E35" w:rsidRDefault="00B25D85" w14:paraId="6787C917" wp14:textId="77777777" wp14:noSpellErr="1">
      <w:pPr>
        <w:ind w:left="1440"/>
      </w:pPr>
      <w:r w:rsidRPr="678745D8" w:rsidR="00B25D85">
        <w:rPr>
          <w:b w:val="1"/>
          <w:bCs w:val="1"/>
        </w:rPr>
        <w:t>A check</w:t>
      </w:r>
      <w:r w:rsidR="00B25D85">
        <w:rPr/>
        <w:t xml:space="preserve">- payable to the “US Department of Homeland Security.” You may send a money order or personal check drawn on a US bank, </w:t>
      </w:r>
      <w:r w:rsidRPr="678745D8" w:rsidR="00B25D85">
        <w:rPr>
          <w:u w:val="single"/>
        </w:rPr>
        <w:t>NO CASH</w:t>
      </w:r>
      <w:r w:rsidR="00B25D85">
        <w:rPr/>
        <w:t>.</w:t>
      </w:r>
    </w:p>
    <w:p xmlns:wp14="http://schemas.microsoft.com/office/word/2010/wordml" w:rsidR="00B25D85" w:rsidP="00882E35" w:rsidRDefault="00B25D85" w14:paraId="2A7AB948" wp14:textId="77777777">
      <w:pPr>
        <w:ind w:left="1440"/>
      </w:pPr>
      <w:r w:rsidRPr="00882E35">
        <w:rPr>
          <w:b/>
        </w:rPr>
        <w:t>A credit card</w:t>
      </w:r>
      <w:r>
        <w:t xml:space="preserve">- to pay by a credit card you must fill out </w:t>
      </w:r>
      <w:r w:rsidRPr="00B25D85">
        <w:rPr>
          <w:b/>
          <w:u w:val="single"/>
        </w:rPr>
        <w:t>Form G-1450</w:t>
      </w:r>
      <w:r>
        <w:t xml:space="preserve"> and attach it to your application.</w:t>
      </w:r>
    </w:p>
    <w:p xmlns:wp14="http://schemas.microsoft.com/office/word/2010/wordml" w:rsidR="00B25D85" w:rsidP="678745D8" w:rsidRDefault="00B25D85" w14:paraId="72A3D3EC" wp14:noSpellErr="1" wp14:textId="04E0A6C1">
      <w:pPr>
        <w:pStyle w:val="Normal"/>
        <w:ind w:left="720"/>
      </w:pPr>
    </w:p>
    <w:p xmlns:wp14="http://schemas.microsoft.com/office/word/2010/wordml" w:rsidR="00B25D85" w:rsidP="00EE79A3" w:rsidRDefault="00B25D85" w14:paraId="6498BAC2" wp14:textId="2840909C">
      <w:pPr>
        <w:pStyle w:val="ListParagraph"/>
        <w:numPr>
          <w:ilvl w:val="0"/>
          <w:numId w:val="1"/>
        </w:numPr>
        <w:rPr/>
      </w:pPr>
      <w:r w:rsidRPr="678745D8" w:rsidR="00B25D85">
        <w:rPr>
          <w:b w:val="1"/>
          <w:bCs w:val="1"/>
          <w:u w:val="single"/>
        </w:rPr>
        <w:t>Form G-</w:t>
      </w:r>
      <w:proofErr w:type="gramStart"/>
      <w:r w:rsidRPr="678745D8" w:rsidR="00B25D85">
        <w:rPr>
          <w:b w:val="1"/>
          <w:bCs w:val="1"/>
          <w:u w:val="single"/>
        </w:rPr>
        <w:t>1145 :</w:t>
      </w:r>
      <w:proofErr w:type="gramEnd"/>
      <w:r w:rsidRPr="678745D8" w:rsidR="00B25D85">
        <w:rPr>
          <w:b w:val="1"/>
          <w:bCs w:val="1"/>
          <w:u w:val="single"/>
        </w:rPr>
        <w:t xml:space="preserve"> </w:t>
      </w:r>
      <w:r w:rsidR="00B25D85">
        <w:rPr>
          <w:b w:val="0"/>
          <w:bCs w:val="0"/>
          <w:u w:val="none"/>
        </w:rPr>
        <w:t>Fill</w:t>
      </w:r>
      <w:r w:rsidR="00B25D85">
        <w:rPr/>
        <w:t xml:space="preserve"> out and send this form if you wish to receive email or text confirmation (within 2-3 weeks) of your receipt number from the Lockbox facility. </w:t>
      </w:r>
      <w:r w:rsidRPr="678745D8" w:rsidR="00B25D85">
        <w:rPr>
          <w:b w:val="1"/>
          <w:bCs w:val="1"/>
        </w:rPr>
        <w:t>Clip the form to the front of your OPT application</w:t>
      </w:r>
      <w:r w:rsidR="00B25D85">
        <w:rPr/>
        <w:t>.</w:t>
      </w:r>
    </w:p>
    <w:p xmlns:wp14="http://schemas.microsoft.com/office/word/2010/wordml" w:rsidR="00B25D85" w:rsidP="00EE79A3" w:rsidRDefault="00B25D85" w14:paraId="301547BF" wp14:textId="31C869E4">
      <w:pPr>
        <w:pStyle w:val="ListParagraph"/>
        <w:numPr>
          <w:ilvl w:val="0"/>
          <w:numId w:val="1"/>
        </w:numPr>
        <w:rPr/>
      </w:pPr>
      <w:r w:rsidR="00B25D85">
        <w:rPr/>
        <w:t xml:space="preserve">Two “passport” photos from Walgreens (458 N Baltimore Ave – Derby, KS) Print </w:t>
      </w:r>
      <w:r w:rsidR="00B25D85">
        <w:rPr/>
        <w:t>your name</w:t>
      </w:r>
      <w:r w:rsidR="00B25D85">
        <w:rPr/>
        <w:t xml:space="preserve"> and admission number (I-94#) on the back of each photo.</w:t>
      </w:r>
    </w:p>
    <w:p xmlns:wp14="http://schemas.microsoft.com/office/word/2010/wordml" w:rsidR="00B25D85" w:rsidRDefault="00B25D85" w14:paraId="74FA8A6B" wp14:textId="77777777">
      <w:r>
        <w:tab/>
      </w:r>
      <w:r w:rsidR="00882E35">
        <w:tab/>
      </w:r>
      <w:r>
        <w:t>You cannot wear glasses in your passport photos.</w:t>
      </w:r>
    </w:p>
    <w:p xmlns:wp14="http://schemas.microsoft.com/office/word/2010/wordml" w:rsidR="00882E35" w:rsidP="00882E35" w:rsidRDefault="00882E35" w14:paraId="392AB499" wp14:textId="77777777">
      <w:pPr>
        <w:spacing w:after="0"/>
      </w:pPr>
      <w:r>
        <w:tab/>
      </w:r>
      <w:r>
        <w:tab/>
      </w:r>
      <w:r>
        <w:t xml:space="preserve">You may put the </w:t>
      </w:r>
      <w:proofErr w:type="gramStart"/>
      <w:r>
        <w:t>photos and check in an envelope</w:t>
      </w:r>
      <w:proofErr w:type="gramEnd"/>
      <w:r>
        <w:t xml:space="preserve"> and attach carefully to the front of </w:t>
      </w:r>
    </w:p>
    <w:p xmlns:wp14="http://schemas.microsoft.com/office/word/2010/wordml" w:rsidR="00B25D85" w:rsidP="00882E35" w:rsidRDefault="00882E35" w14:paraId="44AA1920" wp14:textId="77777777">
      <w:pPr>
        <w:spacing w:after="0"/>
      </w:pPr>
      <w:r>
        <w:tab/>
      </w:r>
      <w:r>
        <w:tab/>
      </w:r>
      <w:proofErr w:type="gramStart"/>
      <w:r>
        <w:t>the</w:t>
      </w:r>
      <w:proofErr w:type="gramEnd"/>
      <w:r>
        <w:t xml:space="preserve"> I-765 (do not staple photos)</w:t>
      </w:r>
      <w:r w:rsidR="00B25D85">
        <w:tab/>
      </w:r>
      <w:r>
        <w:tab/>
      </w:r>
    </w:p>
    <w:p xmlns:wp14="http://schemas.microsoft.com/office/word/2010/wordml" w:rsidR="00E9230B" w:rsidP="00B25D85" w:rsidRDefault="00E9230B" w14:paraId="0D0B940D" wp14:textId="77777777"/>
    <w:p xmlns:wp14="http://schemas.microsoft.com/office/word/2010/wordml" w:rsidR="00E9230B" w:rsidP="00EE79A3" w:rsidRDefault="00E9230B" w14:paraId="5360A21D" wp14:textId="77777777">
      <w:pPr>
        <w:pStyle w:val="ListParagraph"/>
        <w:numPr>
          <w:ilvl w:val="0"/>
          <w:numId w:val="2"/>
        </w:numPr>
      </w:pPr>
      <w:r>
        <w:t>Form I-765</w:t>
      </w:r>
    </w:p>
    <w:p xmlns:wp14="http://schemas.microsoft.com/office/word/2010/wordml" w:rsidR="00E9230B" w:rsidP="00EE79A3" w:rsidRDefault="00EE79A3" w14:paraId="46204386" wp14:textId="77777777">
      <w:pPr>
        <w:pStyle w:val="ListParagraph"/>
        <w:numPr>
          <w:ilvl w:val="0"/>
          <w:numId w:val="2"/>
        </w:numPr>
      </w:pPr>
      <w:r>
        <w:t>Cover letter/checklist explaining that you are applying for OPT and listing the contents of the mailing.</w:t>
      </w:r>
    </w:p>
    <w:p xmlns:wp14="http://schemas.microsoft.com/office/word/2010/wordml" w:rsidR="00EE79A3" w:rsidP="00EE79A3" w:rsidRDefault="00EE79A3" w14:paraId="0221E9F6" wp14:textId="77777777">
      <w:pPr>
        <w:pStyle w:val="ListParagraph"/>
        <w:numPr>
          <w:ilvl w:val="0"/>
          <w:numId w:val="2"/>
        </w:numPr>
      </w:pPr>
      <w:r>
        <w:t xml:space="preserve">A </w:t>
      </w:r>
      <w:r w:rsidRPr="00EE79A3">
        <w:rPr>
          <w:u w:val="single"/>
        </w:rPr>
        <w:t xml:space="preserve">copy </w:t>
      </w:r>
      <w:r>
        <w:t>of page 1 and 2 of the new Post-Completion I-20 from International Student Office with the recommendation for OPT on page 2.</w:t>
      </w:r>
    </w:p>
    <w:p xmlns:wp14="http://schemas.microsoft.com/office/word/2010/wordml" w:rsidR="00EE79A3" w:rsidP="678745D8" w:rsidRDefault="00EE79A3" w14:paraId="4643F102" wp14:textId="77777777" wp14:noSpellErr="1">
      <w:pPr>
        <w:pStyle w:val="ListParagraph"/>
        <w:numPr>
          <w:ilvl w:val="0"/>
          <w:numId w:val="2"/>
        </w:numPr>
        <w:rPr>
          <w:u w:val="single"/>
        </w:rPr>
      </w:pPr>
      <w:r w:rsidR="00EE79A3">
        <w:rPr/>
        <w:t xml:space="preserve">Sign the new I-20 in item #11. </w:t>
      </w:r>
      <w:r w:rsidRPr="678745D8" w:rsidR="00EE79A3">
        <w:rPr>
          <w:u w:val="single"/>
        </w:rPr>
        <w:t xml:space="preserve">This I-20 cannot be more than </w:t>
      </w:r>
      <w:r w:rsidRPr="678745D8" w:rsidR="00EE79A3">
        <w:rPr>
          <w:u w:val="single"/>
        </w:rPr>
        <w:t>30 days</w:t>
      </w:r>
      <w:r w:rsidRPr="678745D8" w:rsidR="00EE79A3">
        <w:rPr>
          <w:u w:val="single"/>
        </w:rPr>
        <w:t xml:space="preserve"> old when it arrives at USCIS.</w:t>
      </w:r>
    </w:p>
    <w:p xmlns:wp14="http://schemas.microsoft.com/office/word/2010/wordml" w:rsidR="00EE79A3" w:rsidP="00EE79A3" w:rsidRDefault="00EE79A3" w14:paraId="5C74AC73" wp14:textId="77777777">
      <w:pPr>
        <w:pStyle w:val="ListParagraph"/>
        <w:numPr>
          <w:ilvl w:val="0"/>
          <w:numId w:val="2"/>
        </w:numPr>
      </w:pPr>
      <w:r>
        <w:t>A copy of all previously issued I-20 documents dating back to beginning of F-1 status (signed in item #11)</w:t>
      </w:r>
    </w:p>
    <w:p xmlns:wp14="http://schemas.microsoft.com/office/word/2010/wordml" w:rsidR="00EE79A3" w:rsidP="00EE79A3" w:rsidRDefault="00EE79A3" w14:paraId="58EB5F02" wp14:textId="77777777">
      <w:pPr>
        <w:pStyle w:val="ListParagraph"/>
        <w:numPr>
          <w:ilvl w:val="0"/>
          <w:numId w:val="2"/>
        </w:numPr>
      </w:pPr>
      <w:r>
        <w:t>A copy of your I-94 record.</w:t>
      </w:r>
    </w:p>
    <w:p xmlns:wp14="http://schemas.microsoft.com/office/word/2010/wordml" w:rsidR="00EE79A3" w:rsidP="00B25D85" w:rsidRDefault="00EE79A3" w14:paraId="1677E846" wp14:textId="77777777">
      <w:r>
        <w:tab/>
      </w:r>
      <w:r w:rsidR="00882E35">
        <w:tab/>
      </w:r>
      <w:r>
        <w:t>Both sides of your I-94 (even if the back is blank) OR</w:t>
      </w:r>
    </w:p>
    <w:p xmlns:wp14="http://schemas.microsoft.com/office/word/2010/wordml" w:rsidR="00EE79A3" w:rsidP="00B25D85" w:rsidRDefault="00EE79A3" w14:paraId="65D8221B" wp14:textId="77777777">
      <w:r>
        <w:tab/>
      </w:r>
      <w:r w:rsidR="00882E35">
        <w:tab/>
      </w:r>
      <w:r w:rsidR="00EE79A3">
        <w:rPr/>
        <w:t>Printout of the electronic I-94 record – do not send a copy of your “Travel History Page”</w:t>
      </w:r>
    </w:p>
    <w:p w:rsidR="678745D8" w:rsidP="678745D8" w:rsidRDefault="678745D8" w14:paraId="29426633" w14:textId="3966F709">
      <w:pPr>
        <w:pStyle w:val="Normal"/>
      </w:pPr>
    </w:p>
    <w:p w:rsidR="678745D8" w:rsidP="678745D8" w:rsidRDefault="678745D8" w14:paraId="676B5368" w14:textId="6C057543">
      <w:pPr>
        <w:pStyle w:val="Normal"/>
      </w:pPr>
    </w:p>
    <w:p w:rsidR="678745D8" w:rsidP="678745D8" w:rsidRDefault="678745D8" w14:paraId="1AD8FC91" w14:textId="0CBE94AD">
      <w:pPr>
        <w:pStyle w:val="Normal"/>
      </w:pPr>
    </w:p>
    <w:p w:rsidR="678745D8" w:rsidP="678745D8" w:rsidRDefault="678745D8" w14:paraId="6633A5E4" w14:textId="0C780AD0">
      <w:pPr>
        <w:pStyle w:val="Normal"/>
      </w:pPr>
    </w:p>
    <w:p xmlns:wp14="http://schemas.microsoft.com/office/word/2010/wordml" w:rsidR="00EE79A3" w:rsidP="00882E35" w:rsidRDefault="00EE79A3" w14:paraId="2A1BC443" wp14:textId="77777777">
      <w:pPr>
        <w:pStyle w:val="ListParagraph"/>
        <w:numPr>
          <w:ilvl w:val="0"/>
          <w:numId w:val="3"/>
        </w:numPr>
      </w:pPr>
      <w:r>
        <w:t>A copy of the photo page (identification page) and expiration date page of your passport.</w:t>
      </w:r>
    </w:p>
    <w:p xmlns:wp14="http://schemas.microsoft.com/office/word/2010/wordml" w:rsidR="00EE79A3" w:rsidP="00882E35" w:rsidRDefault="00EE79A3" w14:paraId="13029E3A" wp14:textId="77777777">
      <w:pPr>
        <w:pStyle w:val="ListParagraph"/>
        <w:numPr>
          <w:ilvl w:val="0"/>
          <w:numId w:val="3"/>
        </w:numPr>
      </w:pPr>
      <w:r>
        <w:t>A copy of the most recent F-1 visa page in your passport (even if expired)</w:t>
      </w:r>
    </w:p>
    <w:p xmlns:wp14="http://schemas.microsoft.com/office/word/2010/wordml" w:rsidR="00EE79A3" w:rsidP="00882E35" w:rsidRDefault="00EE79A3" w14:paraId="2F64E2B8" wp14:textId="77777777">
      <w:pPr>
        <w:pStyle w:val="ListParagraph"/>
        <w:numPr>
          <w:ilvl w:val="0"/>
          <w:numId w:val="3"/>
        </w:numPr>
        <w:rPr/>
      </w:pPr>
      <w:r w:rsidR="00EE79A3">
        <w:rPr/>
        <w:t>A copy of any previous Employment Authorization Document (EAD) OPT card, if you have had one.</w:t>
      </w:r>
    </w:p>
    <w:p xmlns:wp14="http://schemas.microsoft.com/office/word/2010/wordml" w:rsidRPr="00EE79A3" w:rsidR="00EE79A3" w:rsidP="00B25D85" w:rsidRDefault="00EE79A3" w14:paraId="0E27B00A" wp14:textId="77777777"/>
    <w:p xmlns:wp14="http://schemas.microsoft.com/office/word/2010/wordml" w:rsidR="00B25D85" w:rsidP="00B25D85" w:rsidRDefault="00B25D85" w14:paraId="60061E4C" wp14:textId="77777777"/>
    <w:p xmlns:wp14="http://schemas.microsoft.com/office/word/2010/wordml" w:rsidR="00B25D85" w:rsidP="00B25D85" w:rsidRDefault="00B25D85" w14:paraId="44EAFD9C" wp14:textId="77777777"/>
    <w:p xmlns:wp14="http://schemas.microsoft.com/office/word/2010/wordml" w:rsidR="003F097F" w:rsidRDefault="003F097F" w14:paraId="4B94D5A5" wp14:textId="249EBF89"/>
    <w:sectPr w:rsidR="003F097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8C6"/>
    <w:multiLevelType w:val="hybridMultilevel"/>
    <w:tmpl w:val="16B44A52"/>
    <w:lvl w:ilvl="0" w:tplc="B706D15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244BED"/>
    <w:multiLevelType w:val="hybridMultilevel"/>
    <w:tmpl w:val="ADECBDCE"/>
    <w:lvl w:ilvl="0" w:tplc="B706D15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C8654D"/>
    <w:multiLevelType w:val="hybridMultilevel"/>
    <w:tmpl w:val="DC96F4BA"/>
    <w:lvl w:ilvl="0" w:tplc="B706D15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E30341"/>
    <w:multiLevelType w:val="hybridMultilevel"/>
    <w:tmpl w:val="DDDA8D2E"/>
    <w:lvl w:ilvl="0" w:tplc="B706D15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D47303"/>
    <w:multiLevelType w:val="hybridMultilevel"/>
    <w:tmpl w:val="3A66DFA8"/>
    <w:lvl w:ilvl="0" w:tplc="B706D15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CE"/>
    <w:rsid w:val="001A2C85"/>
    <w:rsid w:val="003F097F"/>
    <w:rsid w:val="00882E35"/>
    <w:rsid w:val="00A30F21"/>
    <w:rsid w:val="00A72CCE"/>
    <w:rsid w:val="00B25D85"/>
    <w:rsid w:val="00CB00D8"/>
    <w:rsid w:val="00E9230B"/>
    <w:rsid w:val="00EE79A3"/>
    <w:rsid w:val="09DF0E23"/>
    <w:rsid w:val="12B4ADBC"/>
    <w:rsid w:val="1374E768"/>
    <w:rsid w:val="240455B1"/>
    <w:rsid w:val="2E0C880E"/>
    <w:rsid w:val="2FA8586F"/>
    <w:rsid w:val="314428D0"/>
    <w:rsid w:val="49C580A1"/>
    <w:rsid w:val="49C580A1"/>
    <w:rsid w:val="593396FD"/>
    <w:rsid w:val="59E391F1"/>
    <w:rsid w:val="678745D8"/>
    <w:rsid w:val="6BF6D633"/>
    <w:rsid w:val="747B3297"/>
    <w:rsid w:val="7689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398F1"/>
  <w15:chartTrackingRefBased/>
  <w15:docId w15:val="{E1BD7485-EA00-4529-9112-8992C50188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C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drive.google.com/file/d/1XihIJoWo4RQMLMkCxUMuQojUyGGS6BZh/view?usp=sharing" TargetMode="External" Id="rId6" /><Relationship Type="http://schemas.openxmlformats.org/officeDocument/2006/relationships/hyperlink" Target="mailto:Dan.Falk@sckan.edu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Parr</dc:creator>
  <keywords/>
  <dc:description/>
  <lastModifiedBy>Alex Raga</lastModifiedBy>
  <revision>3</revision>
  <dcterms:created xsi:type="dcterms:W3CDTF">2022-04-04T20:25:00.0000000Z</dcterms:created>
  <dcterms:modified xsi:type="dcterms:W3CDTF">2022-04-20T15:02:26.1110185Z</dcterms:modified>
</coreProperties>
</file>